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D9D" w:rsidRDefault="00F77D9D" w:rsidP="00080ED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.9pt;margin-top:-43.65pt;width:510pt;height:42.75pt;z-index:251658240">
            <v:textbox>
              <w:txbxContent>
                <w:p w:rsidR="00080ED8" w:rsidRDefault="005F08FE" w:rsidP="00080ED8">
                  <w:pPr>
                    <w:jc w:val="center"/>
                  </w:pPr>
                  <w:r>
                    <w:t xml:space="preserve">KANAL MATEMATİK </w:t>
                  </w:r>
                  <w:r w:rsidR="00080ED8">
                    <w:t xml:space="preserve"> 8. SINIFLAR TELAFİ SINAVI</w:t>
                  </w:r>
                </w:p>
                <w:p w:rsidR="00080ED8" w:rsidRDefault="00080ED8" w:rsidP="00080ED8">
                  <w:r>
                    <w:t>ADI SOYADI:</w:t>
                  </w:r>
                  <w:r>
                    <w:tab/>
                  </w:r>
                  <w:r>
                    <w:tab/>
                  </w:r>
                  <w:r>
                    <w:tab/>
                    <w:t>SINIFI:</w:t>
                  </w:r>
                  <w:r>
                    <w:tab/>
                  </w:r>
                  <w:r>
                    <w:tab/>
                  </w:r>
                  <w:r>
                    <w:tab/>
                    <w:t>NUMARASI:</w:t>
                  </w:r>
                </w:p>
              </w:txbxContent>
            </v:textbox>
          </v:shape>
        </w:pict>
      </w:r>
      <w:r w:rsidR="00080ED8">
        <w:t xml:space="preserve">1) </w:t>
      </w:r>
      <w:r w:rsidR="00080ED8">
        <w:rPr>
          <w:noProof/>
        </w:rPr>
        <w:drawing>
          <wp:inline distT="0" distB="0" distL="0" distR="0">
            <wp:extent cx="6840855" cy="370859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855" cy="3708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0ED8" w:rsidRDefault="00080ED8" w:rsidP="00080ED8"/>
    <w:p w:rsidR="00080ED8" w:rsidRDefault="00080ED8" w:rsidP="00080ED8"/>
    <w:p w:rsidR="00080ED8" w:rsidRDefault="00080ED8" w:rsidP="00080ED8"/>
    <w:p w:rsidR="00080ED8" w:rsidRDefault="00080ED8" w:rsidP="00080ED8"/>
    <w:p w:rsidR="00080ED8" w:rsidRDefault="00080ED8" w:rsidP="00080ED8">
      <w:r>
        <w:t>2)</w:t>
      </w:r>
      <w:r w:rsidRPr="00080ED8">
        <w:t xml:space="preserve"> </w:t>
      </w:r>
      <w:r>
        <w:rPr>
          <w:noProof/>
        </w:rPr>
        <w:drawing>
          <wp:inline distT="0" distB="0" distL="0" distR="0">
            <wp:extent cx="6840855" cy="2942714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855" cy="2942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0ED8" w:rsidRDefault="00080ED8" w:rsidP="00080ED8"/>
    <w:p w:rsidR="00080ED8" w:rsidRDefault="00080ED8" w:rsidP="00080ED8"/>
    <w:p w:rsidR="00080ED8" w:rsidRDefault="00080ED8" w:rsidP="00080ED8">
      <w:r>
        <w:lastRenderedPageBreak/>
        <w:t>3)</w:t>
      </w:r>
      <w:r w:rsidRPr="00080ED8">
        <w:t xml:space="preserve"> </w:t>
      </w:r>
      <w:r>
        <w:rPr>
          <w:noProof/>
        </w:rPr>
        <w:drawing>
          <wp:inline distT="0" distB="0" distL="0" distR="0">
            <wp:extent cx="6840855" cy="3324023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855" cy="3324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0ED8" w:rsidRDefault="00080ED8" w:rsidP="00080ED8"/>
    <w:p w:rsidR="00080ED8" w:rsidRDefault="00080ED8" w:rsidP="00080ED8"/>
    <w:p w:rsidR="00080ED8" w:rsidRDefault="00080ED8" w:rsidP="00080ED8"/>
    <w:p w:rsidR="00080ED8" w:rsidRDefault="00080ED8" w:rsidP="00080ED8"/>
    <w:p w:rsidR="00080ED8" w:rsidRDefault="00080ED8" w:rsidP="00080ED8"/>
    <w:p w:rsidR="00080ED8" w:rsidRDefault="00080ED8" w:rsidP="00080ED8"/>
    <w:p w:rsidR="00080ED8" w:rsidRDefault="00080ED8" w:rsidP="00080ED8">
      <w:r>
        <w:t>4)</w:t>
      </w:r>
      <w:r w:rsidRPr="00080ED8">
        <w:t xml:space="preserve"> </w:t>
      </w:r>
      <w:r>
        <w:rPr>
          <w:noProof/>
        </w:rPr>
        <w:drawing>
          <wp:inline distT="0" distB="0" distL="0" distR="0">
            <wp:extent cx="6840855" cy="2479906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855" cy="2479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80ED8" w:rsidSect="00080ED8">
      <w:pgSz w:w="11906" w:h="16838"/>
      <w:pgMar w:top="993" w:right="566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79C4" w:rsidRDefault="001C79C4" w:rsidP="00080ED8">
      <w:pPr>
        <w:spacing w:after="0" w:line="240" w:lineRule="auto"/>
      </w:pPr>
      <w:r>
        <w:separator/>
      </w:r>
    </w:p>
  </w:endnote>
  <w:endnote w:type="continuationSeparator" w:id="1">
    <w:p w:rsidR="001C79C4" w:rsidRDefault="001C79C4" w:rsidP="00080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79C4" w:rsidRDefault="001C79C4" w:rsidP="00080ED8">
      <w:pPr>
        <w:spacing w:after="0" w:line="240" w:lineRule="auto"/>
      </w:pPr>
      <w:r>
        <w:separator/>
      </w:r>
    </w:p>
  </w:footnote>
  <w:footnote w:type="continuationSeparator" w:id="1">
    <w:p w:rsidR="001C79C4" w:rsidRDefault="001C79C4" w:rsidP="00080E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0ED8"/>
    <w:rsid w:val="00080ED8"/>
    <w:rsid w:val="001C79C4"/>
    <w:rsid w:val="005F08FE"/>
    <w:rsid w:val="00A60689"/>
    <w:rsid w:val="00B1711D"/>
    <w:rsid w:val="00F77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D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8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80ED8"/>
  </w:style>
  <w:style w:type="paragraph" w:styleId="Altbilgi">
    <w:name w:val="footer"/>
    <w:basedOn w:val="Normal"/>
    <w:link w:val="AltbilgiChar"/>
    <w:uiPriority w:val="99"/>
    <w:semiHidden/>
    <w:unhideWhenUsed/>
    <w:rsid w:val="0008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80ED8"/>
  </w:style>
  <w:style w:type="paragraph" w:styleId="ListeParagraf">
    <w:name w:val="List Paragraph"/>
    <w:basedOn w:val="Normal"/>
    <w:uiPriority w:val="34"/>
    <w:qFormat/>
    <w:rsid w:val="00080ED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80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0E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</Words>
  <Characters>29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2019-01-03T07:24:00Z</cp:lastPrinted>
  <dcterms:created xsi:type="dcterms:W3CDTF">2019-01-03T07:12:00Z</dcterms:created>
  <dcterms:modified xsi:type="dcterms:W3CDTF">2019-01-03T07:35:00Z</dcterms:modified>
</cp:coreProperties>
</file>